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CE22" w14:textId="77777777" w:rsidR="00CF60BA" w:rsidRDefault="00CF60BA">
      <w:pPr>
        <w:jc w:val="center"/>
        <w:rPr>
          <w:b/>
        </w:rPr>
      </w:pPr>
    </w:p>
    <w:p w14:paraId="54E2BFCC" w14:textId="77777777" w:rsidR="00CF60BA" w:rsidRDefault="00CF60BA">
      <w:pPr>
        <w:jc w:val="center"/>
        <w:rPr>
          <w:b/>
        </w:rPr>
      </w:pPr>
    </w:p>
    <w:p w14:paraId="19E4DFF6" w14:textId="77777777" w:rsidR="002F7D4E" w:rsidRDefault="002F7D4E">
      <w:pPr>
        <w:jc w:val="center"/>
        <w:rPr>
          <w:b/>
        </w:rPr>
      </w:pPr>
      <w:r w:rsidRPr="00D90038">
        <w:rPr>
          <w:b/>
        </w:rPr>
        <w:t>MEGRENDELŐLAP</w:t>
      </w:r>
    </w:p>
    <w:p w14:paraId="7C709497" w14:textId="77777777" w:rsidR="00074B14" w:rsidRDefault="00074B14">
      <w:pPr>
        <w:jc w:val="center"/>
        <w:rPr>
          <w:b/>
        </w:rPr>
      </w:pPr>
    </w:p>
    <w:p w14:paraId="060155DA" w14:textId="77777777" w:rsidR="00151EC9" w:rsidRPr="00D90038" w:rsidRDefault="00151EC9">
      <w:pPr>
        <w:jc w:val="center"/>
        <w:rPr>
          <w:b/>
        </w:rPr>
      </w:pPr>
    </w:p>
    <w:p w14:paraId="7C473C5F" w14:textId="77777777" w:rsidR="00E35337" w:rsidRPr="00E35337" w:rsidRDefault="00CF60BA" w:rsidP="00CF60B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701" w:right="1692"/>
        <w:jc w:val="center"/>
        <w:rPr>
          <w:rFonts w:ascii="Verdana" w:hAnsi="Verdana"/>
          <w:b/>
        </w:rPr>
      </w:pPr>
      <w:r w:rsidRPr="00B97CD5">
        <w:rPr>
          <w:b/>
          <w:szCs w:val="24"/>
        </w:rPr>
        <w:t>FELNŐTTKÉPZÉSI ENGEDÉLLYEL RENDELKEZŐ INTÉZMÉNY</w:t>
      </w:r>
      <w:r>
        <w:rPr>
          <w:b/>
          <w:szCs w:val="24"/>
        </w:rPr>
        <w:t>EK</w:t>
      </w:r>
      <w:r w:rsidRPr="00B97CD5">
        <w:rPr>
          <w:b/>
          <w:szCs w:val="24"/>
        </w:rPr>
        <w:t>NEK</w:t>
      </w:r>
    </w:p>
    <w:p w14:paraId="53E400D8" w14:textId="77777777" w:rsidR="002F7D4E" w:rsidRDefault="002F7D4E"/>
    <w:p w14:paraId="6D0153E1" w14:textId="77777777" w:rsidR="00CF60BA" w:rsidRPr="00D90038" w:rsidRDefault="00CF60BA"/>
    <w:tbl>
      <w:tblPr>
        <w:tblW w:w="10456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2F7D4E" w:rsidRPr="00D90038" w14:paraId="46071781" w14:textId="77777777" w:rsidTr="00C647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D0C7" w14:textId="77777777" w:rsidR="002F7D4E" w:rsidRPr="00D90038" w:rsidRDefault="002F7D4E">
            <w:pPr>
              <w:rPr>
                <w:b/>
                <w:szCs w:val="24"/>
              </w:rPr>
            </w:pPr>
            <w:r w:rsidRPr="00D90038">
              <w:rPr>
                <w:b/>
                <w:szCs w:val="24"/>
              </w:rPr>
              <w:t xml:space="preserve">Intézmény neve: </w:t>
            </w:r>
          </w:p>
          <w:p w14:paraId="65854DD0" w14:textId="77777777" w:rsidR="002F7D4E" w:rsidRPr="00D90038" w:rsidRDefault="002F7D4E">
            <w:pPr>
              <w:rPr>
                <w:szCs w:val="24"/>
              </w:rPr>
            </w:pPr>
          </w:p>
        </w:tc>
      </w:tr>
      <w:tr w:rsidR="00CF60BA" w:rsidRPr="00D90038" w14:paraId="1B21E81F" w14:textId="77777777" w:rsidTr="00C647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7BC5" w14:textId="77777777" w:rsidR="00CF60BA" w:rsidRPr="00D90038" w:rsidRDefault="00CF60BA">
            <w:pPr>
              <w:rPr>
                <w:b/>
                <w:szCs w:val="24"/>
              </w:rPr>
            </w:pPr>
            <w:r w:rsidRPr="00CF60BA">
              <w:rPr>
                <w:b/>
                <w:szCs w:val="24"/>
              </w:rPr>
              <w:t>Felnőttképzési nyilvántartásba-vételi szám</w:t>
            </w:r>
            <w:r>
              <w:rPr>
                <w:b/>
                <w:szCs w:val="24"/>
              </w:rPr>
              <w:t>:</w:t>
            </w:r>
          </w:p>
        </w:tc>
      </w:tr>
      <w:tr w:rsidR="002F7D4E" w:rsidRPr="00D90038" w14:paraId="237CAC2B" w14:textId="77777777" w:rsidTr="00C647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9F89" w14:textId="77777777" w:rsidR="002F7D4E" w:rsidRPr="00D90038" w:rsidRDefault="002F7D4E">
            <w:pPr>
              <w:rPr>
                <w:b/>
                <w:szCs w:val="24"/>
              </w:rPr>
            </w:pPr>
            <w:r w:rsidRPr="00D90038">
              <w:rPr>
                <w:b/>
                <w:szCs w:val="24"/>
              </w:rPr>
              <w:t>Címe:</w:t>
            </w:r>
          </w:p>
          <w:p w14:paraId="713F4666" w14:textId="77777777" w:rsidR="002F7D4E" w:rsidRPr="00D90038" w:rsidRDefault="002F7D4E">
            <w:pPr>
              <w:rPr>
                <w:szCs w:val="24"/>
              </w:rPr>
            </w:pPr>
          </w:p>
        </w:tc>
      </w:tr>
      <w:tr w:rsidR="002F7D4E" w:rsidRPr="00D90038" w14:paraId="0997D1C0" w14:textId="77777777" w:rsidTr="00C647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C3DE" w14:textId="77777777" w:rsidR="002F7D4E" w:rsidRPr="00D90038" w:rsidRDefault="002F7D4E">
            <w:pPr>
              <w:rPr>
                <w:b/>
                <w:szCs w:val="24"/>
              </w:rPr>
            </w:pPr>
            <w:r w:rsidRPr="00D90038">
              <w:rPr>
                <w:b/>
                <w:szCs w:val="24"/>
              </w:rPr>
              <w:t xml:space="preserve">Telefonszáma </w:t>
            </w:r>
            <w:r w:rsidRPr="00D90038">
              <w:rPr>
                <w:szCs w:val="24"/>
              </w:rPr>
              <w:t>(körzetszámmal együtt)</w:t>
            </w:r>
            <w:r w:rsidRPr="00D90038">
              <w:rPr>
                <w:b/>
                <w:szCs w:val="24"/>
              </w:rPr>
              <w:t xml:space="preserve">: </w:t>
            </w:r>
          </w:p>
        </w:tc>
      </w:tr>
      <w:tr w:rsidR="002F7D4E" w:rsidRPr="00D90038" w14:paraId="2E7152AD" w14:textId="77777777" w:rsidTr="00C647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6BC6" w14:textId="77777777" w:rsidR="002F7D4E" w:rsidRPr="00D90038" w:rsidRDefault="002F7D4E">
            <w:pPr>
              <w:rPr>
                <w:b/>
                <w:szCs w:val="24"/>
              </w:rPr>
            </w:pPr>
            <w:r w:rsidRPr="00D90038">
              <w:rPr>
                <w:b/>
                <w:szCs w:val="24"/>
              </w:rPr>
              <w:t xml:space="preserve">Faxszáma </w:t>
            </w:r>
            <w:r w:rsidR="00641CC9">
              <w:rPr>
                <w:szCs w:val="24"/>
              </w:rPr>
              <w:t>(körzetszámmal együtt)</w:t>
            </w:r>
            <w:r w:rsidRPr="00D90038">
              <w:rPr>
                <w:b/>
                <w:szCs w:val="24"/>
              </w:rPr>
              <w:t xml:space="preserve">: </w:t>
            </w:r>
          </w:p>
        </w:tc>
      </w:tr>
      <w:tr w:rsidR="002F7D4E" w:rsidRPr="00D90038" w14:paraId="04D037F5" w14:textId="77777777" w:rsidTr="00C647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7A78" w14:textId="77777777" w:rsidR="002F7D4E" w:rsidRPr="00D90038" w:rsidRDefault="002F7D4E">
            <w:pPr>
              <w:rPr>
                <w:b/>
                <w:szCs w:val="24"/>
              </w:rPr>
            </w:pPr>
            <w:r w:rsidRPr="00D90038">
              <w:rPr>
                <w:b/>
                <w:szCs w:val="24"/>
              </w:rPr>
              <w:t xml:space="preserve">E-mail címe: </w:t>
            </w:r>
          </w:p>
        </w:tc>
      </w:tr>
      <w:tr w:rsidR="002F7D4E" w:rsidRPr="00D90038" w14:paraId="5CD63AFB" w14:textId="77777777" w:rsidTr="00C647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7271" w14:textId="77777777" w:rsidR="002F7D4E" w:rsidRPr="00D90038" w:rsidRDefault="002F7D4E">
            <w:pPr>
              <w:rPr>
                <w:b/>
                <w:szCs w:val="24"/>
              </w:rPr>
            </w:pPr>
            <w:r w:rsidRPr="00D90038">
              <w:rPr>
                <w:b/>
                <w:szCs w:val="24"/>
              </w:rPr>
              <w:t>Ügyintéző neve:</w:t>
            </w:r>
          </w:p>
        </w:tc>
      </w:tr>
    </w:tbl>
    <w:p w14:paraId="21A19889" w14:textId="77777777" w:rsidR="002F7D4E" w:rsidRPr="00D90038" w:rsidRDefault="002F7D4E">
      <w:pPr>
        <w:ind w:left="5664" w:firstLine="708"/>
        <w:rPr>
          <w:color w:val="808080"/>
          <w:sz w:val="20"/>
        </w:rPr>
      </w:pPr>
      <w:r w:rsidRPr="00D90038">
        <w:rPr>
          <w:color w:val="808080"/>
          <w:sz w:val="16"/>
        </w:rPr>
        <w:t>Minden adat megadása kötelező</w:t>
      </w:r>
    </w:p>
    <w:p w14:paraId="4F658215" w14:textId="77777777" w:rsidR="00074B14" w:rsidRDefault="00074B14" w:rsidP="00D90038">
      <w:pPr>
        <w:pStyle w:val="Nincstrkz"/>
      </w:pPr>
    </w:p>
    <w:p w14:paraId="043C2FF5" w14:textId="77777777" w:rsidR="009D19C4" w:rsidRPr="000E37AA" w:rsidRDefault="009D19C4" w:rsidP="009D19C4">
      <w:pPr>
        <w:jc w:val="both"/>
      </w:pPr>
      <w:r w:rsidRPr="009D19C4">
        <w:t xml:space="preserve">Alulírott, </w:t>
      </w:r>
      <w:r w:rsidR="006E3009">
        <w:t>…………………………………..</w:t>
      </w:r>
      <w:r w:rsidRPr="009D19C4">
        <w:t xml:space="preserve"> a Microsoft – FVSZ licencszerződés keretében </w:t>
      </w:r>
      <w:r w:rsidRPr="000E37AA">
        <w:t>megrendelem:</w:t>
      </w:r>
    </w:p>
    <w:p w14:paraId="140872B1" w14:textId="77777777" w:rsidR="002F7D4E" w:rsidRDefault="002F7D4E" w:rsidP="00D90038">
      <w:pPr>
        <w:pStyle w:val="Nincstrkz"/>
      </w:pPr>
    </w:p>
    <w:p w14:paraId="2324BBFB" w14:textId="77777777" w:rsidR="009D19C4" w:rsidRPr="00D90038" w:rsidRDefault="009D19C4" w:rsidP="00D90038">
      <w:pPr>
        <w:pStyle w:val="Nincstrkz"/>
      </w:pPr>
    </w:p>
    <w:p w14:paraId="534C5131" w14:textId="77777777" w:rsidR="002F7D4E" w:rsidRPr="00D90038" w:rsidRDefault="002F7D4E" w:rsidP="00D90038">
      <w:pPr>
        <w:pStyle w:val="Nincstrkz"/>
      </w:pPr>
      <w:r w:rsidRPr="00D90038">
        <w:t xml:space="preserve">………………….. azaz …………………………………………………………. darab gépre, a </w:t>
      </w:r>
    </w:p>
    <w:p w14:paraId="31D3A9CE" w14:textId="77777777" w:rsidR="002F7D4E" w:rsidRPr="00D90038" w:rsidRDefault="002F7D4E" w:rsidP="00D90038">
      <w:pPr>
        <w:pStyle w:val="Nincstrkz"/>
      </w:pPr>
    </w:p>
    <w:p w14:paraId="202617FC" w14:textId="77777777" w:rsidR="002F7D4E" w:rsidRDefault="00CF60BA" w:rsidP="00D90038">
      <w:pPr>
        <w:pStyle w:val="Nincstrkz"/>
        <w:rPr>
          <w:b/>
        </w:rPr>
      </w:pPr>
      <w:r w:rsidRPr="00CF60BA">
        <w:rPr>
          <w:b/>
        </w:rPr>
        <w:t xml:space="preserve">FVSZ licenszcsomag </w:t>
      </w:r>
      <w:r>
        <w:rPr>
          <w:b/>
        </w:rPr>
        <w:tab/>
      </w:r>
      <w:r w:rsidR="002F7D4E" w:rsidRPr="00D90038">
        <w:rPr>
          <w:b/>
        </w:rPr>
        <w:tab/>
      </w:r>
      <w:r>
        <w:rPr>
          <w:b/>
        </w:rPr>
        <w:t>2</w:t>
      </w:r>
      <w:r w:rsidR="009D3584">
        <w:rPr>
          <w:b/>
        </w:rPr>
        <w:t>5</w:t>
      </w:r>
      <w:r w:rsidR="00940E14">
        <w:rPr>
          <w:b/>
        </w:rPr>
        <w:t>.</w:t>
      </w:r>
      <w:r w:rsidR="009D3584">
        <w:rPr>
          <w:b/>
        </w:rPr>
        <w:t>190</w:t>
      </w:r>
      <w:r w:rsidR="002F7D4E" w:rsidRPr="00D90038">
        <w:rPr>
          <w:b/>
        </w:rPr>
        <w:t>,-Ft+</w:t>
      </w:r>
      <w:r w:rsidR="007F6DCB" w:rsidRPr="00D90038">
        <w:rPr>
          <w:b/>
        </w:rPr>
        <w:t>á</w:t>
      </w:r>
      <w:r w:rsidR="002F7D4E" w:rsidRPr="00D90038">
        <w:rPr>
          <w:b/>
        </w:rPr>
        <w:t>fa/</w:t>
      </w:r>
      <w:r>
        <w:rPr>
          <w:b/>
        </w:rPr>
        <w:t>db</w:t>
      </w:r>
      <w:r w:rsidR="002F7D4E" w:rsidRPr="00D90038">
        <w:rPr>
          <w:b/>
        </w:rPr>
        <w:t>/év</w:t>
      </w:r>
    </w:p>
    <w:p w14:paraId="7072D158" w14:textId="77777777" w:rsidR="00074B14" w:rsidRDefault="00074B14" w:rsidP="00D90038">
      <w:pPr>
        <w:pStyle w:val="Nincstrkz"/>
        <w:rPr>
          <w:b/>
        </w:rPr>
      </w:pPr>
    </w:p>
    <w:p w14:paraId="7FD62303" w14:textId="77777777" w:rsidR="002F7D4E" w:rsidRPr="00D90038" w:rsidRDefault="002F7D4E" w:rsidP="00563713">
      <w:pPr>
        <w:jc w:val="both"/>
        <w:rPr>
          <w:b/>
          <w:szCs w:val="24"/>
        </w:rPr>
      </w:pPr>
    </w:p>
    <w:p w14:paraId="550A28A5" w14:textId="77777777" w:rsidR="002F7D4E" w:rsidRPr="00D90038" w:rsidRDefault="0017112C" w:rsidP="00563713">
      <w:pPr>
        <w:jc w:val="both"/>
        <w:rPr>
          <w:szCs w:val="24"/>
        </w:rPr>
      </w:pPr>
      <w:r>
        <w:rPr>
          <w:b/>
          <w:szCs w:val="24"/>
        </w:rPr>
        <w:t>Mindö</w:t>
      </w:r>
      <w:r w:rsidR="002F7D4E" w:rsidRPr="00D90038">
        <w:rPr>
          <w:b/>
          <w:szCs w:val="24"/>
        </w:rPr>
        <w:t>sszesen:</w:t>
      </w:r>
      <w:r w:rsidR="002F7D4E" w:rsidRPr="00D90038">
        <w:rPr>
          <w:szCs w:val="24"/>
        </w:rPr>
        <w:t xml:space="preserve"> …………………………………………………. forint + </w:t>
      </w:r>
      <w:r w:rsidR="007F6DCB" w:rsidRPr="00D90038">
        <w:rPr>
          <w:szCs w:val="24"/>
        </w:rPr>
        <w:t>áfa</w:t>
      </w:r>
      <w:r w:rsidR="002F7D4E" w:rsidRPr="00D90038">
        <w:rPr>
          <w:szCs w:val="24"/>
        </w:rPr>
        <w:t>.</w:t>
      </w:r>
    </w:p>
    <w:p w14:paraId="01C613D8" w14:textId="77777777" w:rsidR="007F6DCB" w:rsidRDefault="007F6DCB" w:rsidP="00563713">
      <w:pPr>
        <w:jc w:val="both"/>
        <w:rPr>
          <w:szCs w:val="24"/>
        </w:rPr>
      </w:pPr>
    </w:p>
    <w:p w14:paraId="26F3E70A" w14:textId="77777777" w:rsidR="002035CD" w:rsidRPr="00D90038" w:rsidRDefault="002035CD" w:rsidP="00563713">
      <w:pPr>
        <w:jc w:val="both"/>
        <w:rPr>
          <w:szCs w:val="24"/>
        </w:rPr>
      </w:pPr>
    </w:p>
    <w:p w14:paraId="75F32C7F" w14:textId="77777777" w:rsidR="002F7D4E" w:rsidRPr="00D90038" w:rsidRDefault="002F7D4E" w:rsidP="00563713">
      <w:pPr>
        <w:jc w:val="both"/>
        <w:rPr>
          <w:szCs w:val="24"/>
        </w:rPr>
      </w:pPr>
      <w:r w:rsidRPr="00D90038">
        <w:rPr>
          <w:szCs w:val="24"/>
        </w:rPr>
        <w:t xml:space="preserve">Vállalom, hogy a fent megrendelt szoftvercsomag vételárát a Szintézis </w:t>
      </w:r>
      <w:r w:rsidR="00621076" w:rsidRPr="00D90038">
        <w:rPr>
          <w:szCs w:val="24"/>
        </w:rPr>
        <w:t>Z</w:t>
      </w:r>
      <w:r w:rsidRPr="00D90038">
        <w:rPr>
          <w:szCs w:val="24"/>
        </w:rPr>
        <w:t>Rt. Által kiállított számla alapján befizetem.</w:t>
      </w:r>
    </w:p>
    <w:p w14:paraId="0CFEE805" w14:textId="77777777" w:rsidR="00D90038" w:rsidRDefault="00D90038" w:rsidP="00563713">
      <w:pPr>
        <w:jc w:val="both"/>
        <w:rPr>
          <w:szCs w:val="24"/>
        </w:rPr>
      </w:pPr>
    </w:p>
    <w:p w14:paraId="2A17C03D" w14:textId="77777777" w:rsidR="002948E4" w:rsidRDefault="002948E4" w:rsidP="00563713">
      <w:pPr>
        <w:jc w:val="both"/>
        <w:rPr>
          <w:szCs w:val="24"/>
        </w:rPr>
      </w:pPr>
    </w:p>
    <w:p w14:paraId="6C36B561" w14:textId="77777777" w:rsidR="00B25C0E" w:rsidRDefault="00B25C0E" w:rsidP="00563713">
      <w:pPr>
        <w:jc w:val="both"/>
        <w:rPr>
          <w:szCs w:val="24"/>
        </w:rPr>
      </w:pPr>
    </w:p>
    <w:p w14:paraId="09D9468C" w14:textId="77777777" w:rsidR="00151EC9" w:rsidRDefault="00151EC9" w:rsidP="00563713">
      <w:pPr>
        <w:jc w:val="both"/>
        <w:rPr>
          <w:szCs w:val="24"/>
        </w:rPr>
      </w:pPr>
    </w:p>
    <w:p w14:paraId="6F742985" w14:textId="77777777" w:rsidR="00B25C0E" w:rsidRPr="00D90038" w:rsidRDefault="00B25C0E" w:rsidP="00563713">
      <w:pPr>
        <w:jc w:val="both"/>
        <w:rPr>
          <w:szCs w:val="24"/>
        </w:rPr>
      </w:pPr>
    </w:p>
    <w:p w14:paraId="5669CA27" w14:textId="77777777" w:rsidR="002F7D4E" w:rsidRDefault="002F7D4E" w:rsidP="00563713">
      <w:pPr>
        <w:tabs>
          <w:tab w:val="left" w:pos="3600"/>
          <w:tab w:val="left" w:pos="6480"/>
        </w:tabs>
        <w:jc w:val="both"/>
        <w:rPr>
          <w:i/>
          <w:szCs w:val="24"/>
        </w:rPr>
      </w:pPr>
      <w:r w:rsidRPr="00D90038">
        <w:rPr>
          <w:i/>
          <w:szCs w:val="24"/>
        </w:rPr>
        <w:t>Kelt:</w:t>
      </w:r>
      <w:r w:rsidRPr="00D90038">
        <w:rPr>
          <w:i/>
          <w:szCs w:val="24"/>
        </w:rPr>
        <w:tab/>
      </w:r>
      <w:proofErr w:type="spellStart"/>
      <w:r w:rsidRPr="00D90038">
        <w:rPr>
          <w:i/>
          <w:szCs w:val="24"/>
        </w:rPr>
        <w:t>ph</w:t>
      </w:r>
      <w:proofErr w:type="spellEnd"/>
      <w:r w:rsidRPr="00D90038">
        <w:rPr>
          <w:i/>
          <w:szCs w:val="24"/>
        </w:rPr>
        <w:t>.</w:t>
      </w:r>
      <w:r w:rsidRPr="00D90038">
        <w:rPr>
          <w:i/>
          <w:szCs w:val="24"/>
        </w:rPr>
        <w:tab/>
        <w:t>cégszerű aláírás</w:t>
      </w:r>
    </w:p>
    <w:p w14:paraId="337D174E" w14:textId="77777777" w:rsidR="002948E4" w:rsidRDefault="002948E4" w:rsidP="00563713">
      <w:pPr>
        <w:tabs>
          <w:tab w:val="left" w:pos="3600"/>
          <w:tab w:val="left" w:pos="6480"/>
        </w:tabs>
        <w:jc w:val="both"/>
        <w:rPr>
          <w:i/>
          <w:szCs w:val="24"/>
        </w:rPr>
      </w:pPr>
    </w:p>
    <w:sectPr w:rsidR="002948E4" w:rsidSect="00C8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560" w:left="993" w:header="567" w:footer="3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535B" w14:textId="77777777" w:rsidR="00D94754" w:rsidRDefault="00D94754">
      <w:r>
        <w:separator/>
      </w:r>
    </w:p>
  </w:endnote>
  <w:endnote w:type="continuationSeparator" w:id="0">
    <w:p w14:paraId="5F5A9E57" w14:textId="77777777" w:rsidR="00D94754" w:rsidRDefault="00D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BA2A" w14:textId="77777777" w:rsidR="00281303" w:rsidRDefault="002813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C1E9" w14:textId="77777777" w:rsidR="009E0615" w:rsidRPr="00C86292" w:rsidRDefault="009E0615" w:rsidP="0099176B">
    <w:pPr>
      <w:pStyle w:val="llb"/>
      <w:rPr>
        <w:rFonts w:ascii="Verdana" w:hAnsi="Verdana"/>
        <w:sz w:val="16"/>
      </w:rPr>
    </w:pPr>
  </w:p>
  <w:p w14:paraId="3497E3F5" w14:textId="77777777" w:rsidR="009E0615" w:rsidRPr="00C86292" w:rsidRDefault="009E0615" w:rsidP="0099176B">
    <w:pPr>
      <w:pStyle w:val="llb"/>
      <w:rPr>
        <w:rFonts w:ascii="Verdana" w:hAnsi="Verdana"/>
        <w:b/>
        <w:sz w:val="16"/>
      </w:rPr>
    </w:pPr>
    <w:r w:rsidRPr="00C86292">
      <w:rPr>
        <w:rFonts w:ascii="Verdana" w:hAnsi="Verdana"/>
        <w:b/>
        <w:sz w:val="16"/>
      </w:rPr>
      <w:t xml:space="preserve">Kérjük a mezőket géppel, vagy nyomtatott betűkkel kitölteni. </w:t>
    </w:r>
  </w:p>
  <w:p w14:paraId="4210FF73" w14:textId="77777777" w:rsidR="00C86292" w:rsidRPr="00C86292" w:rsidRDefault="009E0615" w:rsidP="0099176B">
    <w:pPr>
      <w:pStyle w:val="llb"/>
      <w:rPr>
        <w:rFonts w:ascii="Verdana" w:hAnsi="Verdana"/>
        <w:b/>
        <w:sz w:val="16"/>
      </w:rPr>
    </w:pPr>
    <w:r w:rsidRPr="00C86292">
      <w:rPr>
        <w:rFonts w:ascii="Verdana" w:hAnsi="Verdana"/>
        <w:b/>
        <w:sz w:val="16"/>
      </w:rPr>
      <w:t>*A megfelelő részt kérjük aláhúzással jelölni.</w:t>
    </w:r>
    <w:r w:rsidRPr="00C86292">
      <w:rPr>
        <w:rFonts w:ascii="Verdana" w:hAnsi="Verdana"/>
        <w:b/>
        <w:sz w:val="16"/>
      </w:rPr>
      <w:br/>
      <w:t xml:space="preserve">A teljes darabszámot betűvel és számmal is ki kell írni. </w:t>
    </w:r>
  </w:p>
  <w:p w14:paraId="2124C9A1" w14:textId="77777777" w:rsidR="009E0615" w:rsidRPr="00C86292" w:rsidRDefault="009E0615" w:rsidP="0099176B">
    <w:pPr>
      <w:pStyle w:val="llb"/>
      <w:rPr>
        <w:b/>
      </w:rPr>
    </w:pPr>
    <w:r w:rsidRPr="00C86292">
      <w:rPr>
        <w:rFonts w:ascii="Verdana" w:hAnsi="Verdana"/>
        <w:b/>
        <w:sz w:val="16"/>
      </w:rPr>
      <w:br/>
      <w:t xml:space="preserve">A megrendelőlapot </w:t>
    </w:r>
    <w:r w:rsidR="00641CC9" w:rsidRPr="00C86292">
      <w:rPr>
        <w:rFonts w:ascii="Verdana" w:hAnsi="Verdana"/>
        <w:b/>
        <w:sz w:val="16"/>
      </w:rPr>
      <w:t xml:space="preserve">küldjék el az </w:t>
    </w:r>
    <w:hyperlink r:id="rId1" w:history="1">
      <w:r w:rsidR="00641CC9" w:rsidRPr="00C86292">
        <w:rPr>
          <w:rStyle w:val="Hiperhivatkozs"/>
          <w:rFonts w:ascii="Verdana" w:hAnsi="Verdana"/>
          <w:b/>
          <w:color w:val="auto"/>
          <w:sz w:val="16"/>
        </w:rPr>
        <w:t>fvsz@fvsz.hu</w:t>
      </w:r>
    </w:hyperlink>
    <w:r w:rsidR="00C86292" w:rsidRPr="00C86292">
      <w:rPr>
        <w:rFonts w:ascii="Verdana" w:hAnsi="Verdana"/>
        <w:b/>
        <w:sz w:val="16"/>
      </w:rPr>
      <w:t xml:space="preserve"> email címre!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4104" w14:textId="77777777" w:rsidR="00281303" w:rsidRDefault="002813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718A" w14:textId="77777777" w:rsidR="00D94754" w:rsidRDefault="00D94754">
      <w:r>
        <w:separator/>
      </w:r>
    </w:p>
  </w:footnote>
  <w:footnote w:type="continuationSeparator" w:id="0">
    <w:p w14:paraId="240CA1BC" w14:textId="77777777" w:rsidR="00D94754" w:rsidRDefault="00D9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958A" w14:textId="77777777" w:rsidR="00281303" w:rsidRDefault="002813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B854" w14:textId="378FFE0D" w:rsidR="00C86292" w:rsidRPr="0084435C" w:rsidRDefault="00DF6ED3" w:rsidP="00C86292">
    <w:pPr>
      <w:pStyle w:val="lfej"/>
      <w:tabs>
        <w:tab w:val="clear" w:pos="4536"/>
        <w:tab w:val="clear" w:pos="9072"/>
        <w:tab w:val="left" w:pos="5295"/>
      </w:tabs>
      <w:rPr>
        <w:rFonts w:cs="Calibri"/>
        <w:b/>
        <w:color w:val="365F91"/>
        <w:sz w:val="16"/>
      </w:rPr>
    </w:pPr>
    <w:r w:rsidRPr="0084435C">
      <w:rPr>
        <w:rFonts w:ascii="Calibri" w:hAnsi="Calibri" w:cs="Calibri"/>
        <w:noProof/>
        <w:color w:val="365F91"/>
        <w:sz w:val="28"/>
      </w:rPr>
      <w:drawing>
        <wp:anchor distT="0" distB="0" distL="114300" distR="114300" simplePos="0" relativeHeight="251657728" behindDoc="0" locked="0" layoutInCell="1" allowOverlap="1" wp14:anchorId="2B0564B7" wp14:editId="197F637F">
          <wp:simplePos x="0" y="0"/>
          <wp:positionH relativeFrom="column">
            <wp:posOffset>2712085</wp:posOffset>
          </wp:positionH>
          <wp:positionV relativeFrom="paragraph">
            <wp:posOffset>-239395</wp:posOffset>
          </wp:positionV>
          <wp:extent cx="631190" cy="899795"/>
          <wp:effectExtent l="0" t="0" r="0" b="0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292" w:rsidRPr="0084435C">
      <w:rPr>
        <w:rFonts w:ascii="Calibri" w:hAnsi="Calibri" w:cs="Calibri"/>
        <w:b/>
        <w:color w:val="365F91"/>
        <w:sz w:val="28"/>
      </w:rPr>
      <w:t>FELNŐTTKÉPZŐK SZÖVETSÉGE</w:t>
    </w:r>
    <w:r w:rsidR="00C86292" w:rsidRPr="0084435C">
      <w:rPr>
        <w:rFonts w:ascii="Calibri" w:hAnsi="Calibri" w:cs="Calibri"/>
        <w:noProof/>
        <w:color w:val="365F91"/>
        <w:sz w:val="28"/>
      </w:rPr>
      <w:t xml:space="preserve"> </w:t>
    </w:r>
    <w:r w:rsidR="00C86292" w:rsidRPr="0084435C">
      <w:rPr>
        <w:rFonts w:ascii="Calibri" w:hAnsi="Calibri" w:cs="Calibri"/>
        <w:noProof/>
        <w:color w:val="365F91"/>
      </w:rPr>
      <w:tab/>
    </w:r>
    <w:r w:rsidR="00C86292" w:rsidRPr="0084435C">
      <w:rPr>
        <w:rFonts w:ascii="Calibri" w:hAnsi="Calibri" w:cs="Calibri"/>
        <w:noProof/>
        <w:color w:val="365F91"/>
      </w:rPr>
      <w:tab/>
    </w:r>
    <w:r w:rsidR="00C86292" w:rsidRPr="0084435C">
      <w:rPr>
        <w:rFonts w:ascii="Calibri" w:hAnsi="Calibri" w:cs="Calibri"/>
        <w:noProof/>
        <w:color w:val="365F91"/>
      </w:rPr>
      <w:tab/>
    </w:r>
    <w:r w:rsidR="00C86292" w:rsidRPr="0084435C">
      <w:rPr>
        <w:rFonts w:ascii="Calibri" w:hAnsi="Calibri" w:cs="Calibri"/>
        <w:noProof/>
        <w:color w:val="365F91"/>
      </w:rPr>
      <w:tab/>
    </w:r>
    <w:r w:rsidR="00C86292" w:rsidRPr="00C86292">
      <w:rPr>
        <w:rFonts w:ascii="Calibri" w:hAnsi="Calibri" w:cs="Calibri"/>
        <w:b/>
        <w:color w:val="365F91"/>
        <w:sz w:val="16"/>
        <w:szCs w:val="16"/>
      </w:rPr>
      <w:t>1</w:t>
    </w:r>
    <w:r w:rsidR="00281303">
      <w:rPr>
        <w:rFonts w:ascii="Calibri" w:hAnsi="Calibri" w:cs="Calibri"/>
        <w:b/>
        <w:color w:val="365F91"/>
        <w:sz w:val="16"/>
        <w:szCs w:val="16"/>
      </w:rPr>
      <w:t>037</w:t>
    </w:r>
    <w:r w:rsidR="00C86292" w:rsidRPr="00C86292">
      <w:rPr>
        <w:rFonts w:ascii="Calibri" w:hAnsi="Calibri" w:cs="Calibri"/>
        <w:b/>
        <w:color w:val="365F91"/>
        <w:sz w:val="16"/>
        <w:szCs w:val="16"/>
      </w:rPr>
      <w:t xml:space="preserve"> Budapest, </w:t>
    </w:r>
    <w:proofErr w:type="spellStart"/>
    <w:r w:rsidR="00281303">
      <w:rPr>
        <w:rFonts w:ascii="Calibri" w:hAnsi="Calibri" w:cs="Calibri"/>
        <w:b/>
        <w:color w:val="365F91"/>
        <w:sz w:val="16"/>
        <w:szCs w:val="16"/>
      </w:rPr>
      <w:t>Jablonka</w:t>
    </w:r>
    <w:proofErr w:type="spellEnd"/>
    <w:r w:rsidR="00281303">
      <w:rPr>
        <w:rFonts w:ascii="Calibri" w:hAnsi="Calibri" w:cs="Calibri"/>
        <w:b/>
        <w:color w:val="365F91"/>
        <w:sz w:val="16"/>
        <w:szCs w:val="16"/>
      </w:rPr>
      <w:t xml:space="preserve"> út 103.</w:t>
    </w:r>
    <w:r w:rsidR="00C86292" w:rsidRPr="00C86292">
      <w:rPr>
        <w:rFonts w:ascii="Calibri" w:hAnsi="Calibri" w:cs="Calibri"/>
        <w:b/>
        <w:color w:val="365F91"/>
        <w:sz w:val="16"/>
        <w:szCs w:val="16"/>
      </w:rPr>
      <w:tab/>
    </w:r>
    <w:r w:rsidR="00C86292" w:rsidRPr="00C86292">
      <w:rPr>
        <w:rFonts w:ascii="Calibri" w:hAnsi="Calibri" w:cs="Calibri"/>
        <w:b/>
        <w:color w:val="365F91"/>
        <w:sz w:val="16"/>
        <w:szCs w:val="16"/>
      </w:rPr>
      <w:tab/>
    </w:r>
    <w:r w:rsidR="00C86292" w:rsidRPr="00C86292">
      <w:rPr>
        <w:rFonts w:ascii="Calibri" w:hAnsi="Calibri" w:cs="Calibri"/>
        <w:b/>
        <w:color w:val="365F91"/>
        <w:sz w:val="16"/>
        <w:szCs w:val="16"/>
      </w:rPr>
      <w:tab/>
    </w:r>
    <w:r w:rsidR="00C86292" w:rsidRPr="00C86292">
      <w:rPr>
        <w:rFonts w:ascii="Calibri" w:hAnsi="Calibri" w:cs="Calibri"/>
        <w:b/>
        <w:color w:val="365F91"/>
        <w:sz w:val="16"/>
        <w:szCs w:val="16"/>
      </w:rPr>
      <w:tab/>
      <w:t xml:space="preserve">Tel.: 06-30-436-1240    </w:t>
    </w:r>
  </w:p>
  <w:p w14:paraId="32846C06" w14:textId="77777777" w:rsidR="00C86292" w:rsidRPr="0084435C" w:rsidRDefault="00C86292" w:rsidP="00C86292">
    <w:pPr>
      <w:pStyle w:val="lfej"/>
      <w:tabs>
        <w:tab w:val="clear" w:pos="9072"/>
        <w:tab w:val="left" w:pos="7088"/>
      </w:tabs>
      <w:ind w:left="2124"/>
      <w:rPr>
        <w:rFonts w:ascii="Calibri" w:hAnsi="Calibri" w:cs="Calibri"/>
        <w:b/>
        <w:color w:val="365F91"/>
        <w:sz w:val="16"/>
        <w:szCs w:val="16"/>
      </w:rPr>
    </w:pPr>
    <w:r w:rsidRPr="0084435C">
      <w:rPr>
        <w:rFonts w:ascii="Calibri" w:hAnsi="Calibri" w:cs="Calibri"/>
        <w:b/>
        <w:color w:val="365F91"/>
        <w:sz w:val="16"/>
        <w:szCs w:val="16"/>
      </w:rPr>
      <w:tab/>
    </w:r>
    <w:r w:rsidRPr="0084435C">
      <w:rPr>
        <w:rFonts w:ascii="Calibri" w:hAnsi="Calibri" w:cs="Calibri"/>
        <w:b/>
        <w:color w:val="365F91"/>
        <w:sz w:val="16"/>
        <w:szCs w:val="16"/>
      </w:rPr>
      <w:tab/>
      <w:t xml:space="preserve">E-mail: </w:t>
    </w:r>
    <w:hyperlink r:id="rId2" w:history="1">
      <w:r w:rsidRPr="0084435C">
        <w:rPr>
          <w:rFonts w:ascii="Calibri" w:hAnsi="Calibri" w:cs="Calibri"/>
          <w:b/>
          <w:color w:val="365F91"/>
          <w:sz w:val="16"/>
          <w:szCs w:val="16"/>
          <w:u w:val="single"/>
        </w:rPr>
        <w:t>fvsz@fvsz.hu</w:t>
      </w:r>
    </w:hyperlink>
    <w:r w:rsidRPr="0084435C">
      <w:rPr>
        <w:rFonts w:ascii="Calibri" w:hAnsi="Calibri" w:cs="Calibri"/>
        <w:b/>
        <w:color w:val="365F91"/>
        <w:sz w:val="16"/>
        <w:szCs w:val="16"/>
      </w:rPr>
      <w:t xml:space="preserve">   </w:t>
    </w:r>
    <w:r w:rsidRPr="0084435C">
      <w:rPr>
        <w:rFonts w:ascii="Calibri" w:hAnsi="Calibri" w:cs="Calibri"/>
        <w:b/>
        <w:color w:val="365F91"/>
        <w:sz w:val="16"/>
        <w:szCs w:val="16"/>
      </w:rPr>
      <w:tab/>
    </w:r>
  </w:p>
  <w:p w14:paraId="1D30DF40" w14:textId="77777777" w:rsidR="009E0615" w:rsidRPr="0084435C" w:rsidRDefault="00C86292" w:rsidP="00C86292">
    <w:pPr>
      <w:pStyle w:val="lfej"/>
      <w:tabs>
        <w:tab w:val="left" w:pos="7088"/>
      </w:tabs>
      <w:rPr>
        <w:rFonts w:ascii="Calibri" w:hAnsi="Calibri" w:cs="Calibri"/>
        <w:b/>
        <w:color w:val="365F91"/>
        <w:sz w:val="16"/>
        <w:szCs w:val="16"/>
        <w:u w:val="single"/>
      </w:rPr>
    </w:pPr>
    <w:r w:rsidRPr="0084435C">
      <w:rPr>
        <w:rFonts w:ascii="Calibri" w:hAnsi="Calibri" w:cs="Calibri"/>
        <w:b/>
        <w:color w:val="365F91"/>
        <w:sz w:val="16"/>
        <w:szCs w:val="16"/>
      </w:rPr>
      <w:tab/>
    </w:r>
    <w:r w:rsidRPr="0084435C">
      <w:rPr>
        <w:rFonts w:ascii="Calibri" w:hAnsi="Calibri" w:cs="Calibri"/>
        <w:b/>
        <w:color w:val="365F91"/>
        <w:sz w:val="16"/>
        <w:szCs w:val="16"/>
      </w:rPr>
      <w:tab/>
    </w:r>
    <w:hyperlink r:id="rId3" w:history="1">
      <w:r w:rsidRPr="0084435C">
        <w:rPr>
          <w:rFonts w:ascii="Calibri" w:hAnsi="Calibri" w:cs="Calibri"/>
          <w:b/>
          <w:color w:val="365F91"/>
          <w:sz w:val="16"/>
          <w:szCs w:val="16"/>
          <w:u w:val="single"/>
        </w:rPr>
        <w:t>www.fvsz.hu</w:t>
      </w:r>
    </w:hyperlink>
  </w:p>
  <w:p w14:paraId="76F14F25" w14:textId="77777777" w:rsidR="00C86292" w:rsidRPr="0084435C" w:rsidRDefault="00C86292" w:rsidP="00C86292">
    <w:pPr>
      <w:pStyle w:val="lfej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3765" w14:textId="77777777" w:rsidR="00281303" w:rsidRDefault="002813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C4D"/>
    <w:multiLevelType w:val="singleLevel"/>
    <w:tmpl w:val="F306D300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73346BE8"/>
    <w:multiLevelType w:val="hybridMultilevel"/>
    <w:tmpl w:val="B4A83606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C2653"/>
    <w:multiLevelType w:val="singleLevel"/>
    <w:tmpl w:val="F306D300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79CA79F9"/>
    <w:multiLevelType w:val="hybridMultilevel"/>
    <w:tmpl w:val="6BB6AD7C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6D"/>
    <w:rsid w:val="00037E00"/>
    <w:rsid w:val="00074B14"/>
    <w:rsid w:val="000D0C01"/>
    <w:rsid w:val="000E2273"/>
    <w:rsid w:val="000E37AA"/>
    <w:rsid w:val="00127F85"/>
    <w:rsid w:val="00151EC9"/>
    <w:rsid w:val="0017112C"/>
    <w:rsid w:val="00177341"/>
    <w:rsid w:val="00200C68"/>
    <w:rsid w:val="002035CD"/>
    <w:rsid w:val="00210A5B"/>
    <w:rsid w:val="00211ED3"/>
    <w:rsid w:val="00281303"/>
    <w:rsid w:val="00291942"/>
    <w:rsid w:val="002948E4"/>
    <w:rsid w:val="00295FB8"/>
    <w:rsid w:val="002D2AE2"/>
    <w:rsid w:val="002D3B28"/>
    <w:rsid w:val="002F7D4E"/>
    <w:rsid w:val="00345641"/>
    <w:rsid w:val="0035390C"/>
    <w:rsid w:val="003575EA"/>
    <w:rsid w:val="003748AA"/>
    <w:rsid w:val="00391DC0"/>
    <w:rsid w:val="0039424E"/>
    <w:rsid w:val="003A0CE1"/>
    <w:rsid w:val="003A4B49"/>
    <w:rsid w:val="003A6A1F"/>
    <w:rsid w:val="003C4BF1"/>
    <w:rsid w:val="00407A50"/>
    <w:rsid w:val="00484E4A"/>
    <w:rsid w:val="00490DE2"/>
    <w:rsid w:val="004E6077"/>
    <w:rsid w:val="00562518"/>
    <w:rsid w:val="00563713"/>
    <w:rsid w:val="005F546D"/>
    <w:rsid w:val="006148F2"/>
    <w:rsid w:val="00621076"/>
    <w:rsid w:val="00641CC9"/>
    <w:rsid w:val="00674F03"/>
    <w:rsid w:val="006C372C"/>
    <w:rsid w:val="006E3009"/>
    <w:rsid w:val="007153E5"/>
    <w:rsid w:val="007A419F"/>
    <w:rsid w:val="007F6DCB"/>
    <w:rsid w:val="00804BC2"/>
    <w:rsid w:val="00811F2B"/>
    <w:rsid w:val="0084435C"/>
    <w:rsid w:val="008A1238"/>
    <w:rsid w:val="008A21A3"/>
    <w:rsid w:val="008B6C2A"/>
    <w:rsid w:val="00933A23"/>
    <w:rsid w:val="00940E14"/>
    <w:rsid w:val="0099176B"/>
    <w:rsid w:val="009D19C4"/>
    <w:rsid w:val="009D3584"/>
    <w:rsid w:val="009E0615"/>
    <w:rsid w:val="00A31B2A"/>
    <w:rsid w:val="00A47CE1"/>
    <w:rsid w:val="00A60E2C"/>
    <w:rsid w:val="00A965DE"/>
    <w:rsid w:val="00AA5E4D"/>
    <w:rsid w:val="00AE4B72"/>
    <w:rsid w:val="00B25C0E"/>
    <w:rsid w:val="00C12458"/>
    <w:rsid w:val="00C37880"/>
    <w:rsid w:val="00C6475E"/>
    <w:rsid w:val="00C82307"/>
    <w:rsid w:val="00C86292"/>
    <w:rsid w:val="00CD12A1"/>
    <w:rsid w:val="00CF60BA"/>
    <w:rsid w:val="00D06591"/>
    <w:rsid w:val="00D27052"/>
    <w:rsid w:val="00D90038"/>
    <w:rsid w:val="00D94754"/>
    <w:rsid w:val="00DC0BBD"/>
    <w:rsid w:val="00DC2F48"/>
    <w:rsid w:val="00DD369E"/>
    <w:rsid w:val="00DE497C"/>
    <w:rsid w:val="00DF6ED3"/>
    <w:rsid w:val="00E35337"/>
    <w:rsid w:val="00EE66BA"/>
    <w:rsid w:val="00EF1376"/>
    <w:rsid w:val="00F74BA3"/>
    <w:rsid w:val="00F814D3"/>
    <w:rsid w:val="00FD7923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03B0A"/>
  <w15:chartTrackingRefBased/>
  <w15:docId w15:val="{C254EE24-6EFE-487F-84AC-52326690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D9003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Szveg">
    <w:name w:val="Szöveg"/>
    <w:rsid w:val="002948E4"/>
    <w:pPr>
      <w:tabs>
        <w:tab w:val="right" w:pos="7938"/>
        <w:tab w:val="right" w:pos="8505"/>
        <w:tab w:val="right" w:pos="9072"/>
        <w:tab w:val="right" w:pos="9639"/>
      </w:tabs>
      <w:ind w:left="284" w:right="284" w:firstLine="284"/>
      <w:jc w:val="both"/>
    </w:pPr>
    <w:rPr>
      <w:noProof/>
      <w:sz w:val="24"/>
    </w:rPr>
  </w:style>
  <w:style w:type="character" w:styleId="Hiperhivatkozs">
    <w:name w:val="Hyperlink"/>
    <w:rsid w:val="00641CC9"/>
    <w:rPr>
      <w:color w:val="0563C1"/>
      <w:u w:val="single"/>
    </w:rPr>
  </w:style>
  <w:style w:type="character" w:customStyle="1" w:styleId="lfejChar">
    <w:name w:val="Élőfej Char"/>
    <w:link w:val="lfej"/>
    <w:uiPriority w:val="99"/>
    <w:rsid w:val="00C862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vsz@fvsz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vsz.hu" TargetMode="External"/><Relationship Id="rId2" Type="http://schemas.openxmlformats.org/officeDocument/2006/relationships/hyperlink" Target="mailto:fvsz@fvsz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MEGRENDELÕLAP</vt:lpstr>
    </vt:vector>
  </TitlesOfParts>
  <Company>Felnõttképzési Vállalkozások Szövetsége</Company>
  <LinksUpToDate>false</LinksUpToDate>
  <CharactersWithSpaces>670</CharactersWithSpaces>
  <SharedDoc>false</SharedDoc>
  <HLinks>
    <vt:vector size="18" baseType="variant">
      <vt:variant>
        <vt:i4>5439613</vt:i4>
      </vt:variant>
      <vt:variant>
        <vt:i4>6</vt:i4>
      </vt:variant>
      <vt:variant>
        <vt:i4>0</vt:i4>
      </vt:variant>
      <vt:variant>
        <vt:i4>5</vt:i4>
      </vt:variant>
      <vt:variant>
        <vt:lpwstr>mailto:fvsz@fvsz.hu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http://www.fvsz.hu/</vt:lpwstr>
      </vt:variant>
      <vt:variant>
        <vt:lpwstr/>
      </vt:variant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mailto:fvsz@fvsz.hu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MEGRENDELÕLAP</dc:title>
  <dc:subject/>
  <dc:creator>Lengyel Zoltán</dc:creator>
  <cp:keywords/>
  <cp:lastModifiedBy>Szövetsége Felnőttképzők</cp:lastModifiedBy>
  <cp:revision>3</cp:revision>
  <cp:lastPrinted>2004-06-15T13:31:00Z</cp:lastPrinted>
  <dcterms:created xsi:type="dcterms:W3CDTF">2021-11-18T08:13:00Z</dcterms:created>
  <dcterms:modified xsi:type="dcterms:W3CDTF">2021-11-18T08:16:00Z</dcterms:modified>
</cp:coreProperties>
</file>